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DA" w:rsidRPr="00E338DA" w:rsidRDefault="00E338DA" w:rsidP="00E33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38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нормативно-правовых актов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07.12.2011 N 416-ФЗ "О водоснабжении и водоотведении"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23.11.2009 N 261-ФЗ "Об энергосбережении и о повышении энергетической эф</w:t>
      </w:r>
      <w:bookmarkStart w:id="0" w:name="_GoBack"/>
      <w:bookmarkEnd w:id="0"/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фективности и о внесении изменений в отдельные законодательные акты Российской Федерации"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29.07.2013 N 645 "Об утверждении типовых договоров в области холодного водоснабжения и водоотведения"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04.09.2013 N 776 "Об утверждении Правил организации коммерческого учета воды, сточных вод"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12.02.1999 N 167 "Об утверждении Правил пользования системами коммунального водоснабжения и канализации в Российской Федерации" (в ред. Постановления Правительства РФ от 05.01.2015 N 3)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6 мая 2011 г. N 354 "О предоставлении коммунальных услуг собственникам и пользователям помещений в многоквартирных домах и жилых домов"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14.02.2012 N 124 "О правилах, обязательных при заключении договоров снабжения коммунальными ресурсами для целей оказания коммунальных услуг"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организациями")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28.03.2012 N 253 "О требованиях к осуществлению расчетов за ресурсы, необходимые для предоставления коммунальных услуг"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Минстроя России от 17.10.2014 N 639/</w:t>
      </w:r>
      <w:proofErr w:type="spellStart"/>
      <w:proofErr w:type="gramStart"/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Методических указаний по расчету объема принятых (отведенных) поверхностных сточных вод"</w:t>
      </w:r>
    </w:p>
    <w:p w:rsidR="00E338DA" w:rsidRP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Минстроя России от 17.10.2014 N 640/</w:t>
      </w:r>
      <w:proofErr w:type="spellStart"/>
      <w:proofErr w:type="gramStart"/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транспортировке"</w:t>
      </w:r>
    </w:p>
    <w:p w:rsidR="00E338DA" w:rsidRDefault="00E338DA" w:rsidP="00E33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Минстроя России от 17.10.2014 N 641/</w:t>
      </w:r>
      <w:proofErr w:type="spellStart"/>
      <w:proofErr w:type="gramStart"/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338DA">
        <w:rPr>
          <w:rFonts w:ascii="Times New Roman" w:eastAsia="Times New Roman" w:hAnsi="Times New Roman" w:cs="Times New Roman"/>
          <w:sz w:val="24"/>
          <w:szCs w:val="24"/>
          <w:lang w:eastAsia="ru-RU"/>
        </w:rPr>
        <w:t>  "Об утверждении Методических указаний по расчету объема принятых (отведенных) сточных вод с использованием метода учета пропускной способности канализационных сетей"</w:t>
      </w:r>
    </w:p>
    <w:p w:rsidR="00E338DA" w:rsidRPr="00E338DA" w:rsidRDefault="00E338DA" w:rsidP="00E338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40" w:rsidRDefault="00172440"/>
    <w:sectPr w:rsidR="0017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0B3F"/>
    <w:multiLevelType w:val="multilevel"/>
    <w:tmpl w:val="5030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E"/>
    <w:rsid w:val="0001571E"/>
    <w:rsid w:val="0002460A"/>
    <w:rsid w:val="00036717"/>
    <w:rsid w:val="00050F11"/>
    <w:rsid w:val="00056A6F"/>
    <w:rsid w:val="0007299F"/>
    <w:rsid w:val="000744B5"/>
    <w:rsid w:val="000A2D84"/>
    <w:rsid w:val="000D0511"/>
    <w:rsid w:val="000E5287"/>
    <w:rsid w:val="000E6378"/>
    <w:rsid w:val="000E65E7"/>
    <w:rsid w:val="000E6617"/>
    <w:rsid w:val="000E788D"/>
    <w:rsid w:val="00107758"/>
    <w:rsid w:val="0011126D"/>
    <w:rsid w:val="001118A1"/>
    <w:rsid w:val="00114FBF"/>
    <w:rsid w:val="00143897"/>
    <w:rsid w:val="00162935"/>
    <w:rsid w:val="0016418D"/>
    <w:rsid w:val="00172440"/>
    <w:rsid w:val="00173005"/>
    <w:rsid w:val="00175AEE"/>
    <w:rsid w:val="00180642"/>
    <w:rsid w:val="001D29EE"/>
    <w:rsid w:val="001D3CB9"/>
    <w:rsid w:val="001D49F1"/>
    <w:rsid w:val="001D6CDD"/>
    <w:rsid w:val="001F3AAD"/>
    <w:rsid w:val="002012B7"/>
    <w:rsid w:val="00226472"/>
    <w:rsid w:val="00240F8D"/>
    <w:rsid w:val="00243F52"/>
    <w:rsid w:val="00263BF3"/>
    <w:rsid w:val="00267F44"/>
    <w:rsid w:val="00280AB8"/>
    <w:rsid w:val="00281920"/>
    <w:rsid w:val="00284EA8"/>
    <w:rsid w:val="002A0237"/>
    <w:rsid w:val="002A36BC"/>
    <w:rsid w:val="002B0A3C"/>
    <w:rsid w:val="002C66F9"/>
    <w:rsid w:val="002D7C63"/>
    <w:rsid w:val="002E1E46"/>
    <w:rsid w:val="002E314B"/>
    <w:rsid w:val="002E389F"/>
    <w:rsid w:val="002F4C58"/>
    <w:rsid w:val="003079BF"/>
    <w:rsid w:val="00312020"/>
    <w:rsid w:val="00313032"/>
    <w:rsid w:val="00317DE2"/>
    <w:rsid w:val="00324538"/>
    <w:rsid w:val="00333E23"/>
    <w:rsid w:val="00350420"/>
    <w:rsid w:val="00353ECF"/>
    <w:rsid w:val="00357213"/>
    <w:rsid w:val="00362D50"/>
    <w:rsid w:val="00384FF0"/>
    <w:rsid w:val="003909F2"/>
    <w:rsid w:val="00393D2A"/>
    <w:rsid w:val="00394F28"/>
    <w:rsid w:val="00395875"/>
    <w:rsid w:val="00395E7C"/>
    <w:rsid w:val="003A7B3B"/>
    <w:rsid w:val="003D3E59"/>
    <w:rsid w:val="003E64A1"/>
    <w:rsid w:val="00427524"/>
    <w:rsid w:val="00427B35"/>
    <w:rsid w:val="0046522C"/>
    <w:rsid w:val="00471A9F"/>
    <w:rsid w:val="00486EA6"/>
    <w:rsid w:val="00492A5E"/>
    <w:rsid w:val="004A0C4A"/>
    <w:rsid w:val="004A1B9D"/>
    <w:rsid w:val="004A65DF"/>
    <w:rsid w:val="004B35B7"/>
    <w:rsid w:val="004C06BC"/>
    <w:rsid w:val="004C2CC9"/>
    <w:rsid w:val="004C4579"/>
    <w:rsid w:val="004D506F"/>
    <w:rsid w:val="004E4DFB"/>
    <w:rsid w:val="004F0204"/>
    <w:rsid w:val="00507B7E"/>
    <w:rsid w:val="00510A6D"/>
    <w:rsid w:val="00511BD6"/>
    <w:rsid w:val="005350B3"/>
    <w:rsid w:val="005376FD"/>
    <w:rsid w:val="00552204"/>
    <w:rsid w:val="00553E95"/>
    <w:rsid w:val="00563CDE"/>
    <w:rsid w:val="00566CD0"/>
    <w:rsid w:val="00567B5C"/>
    <w:rsid w:val="00576FA5"/>
    <w:rsid w:val="0059555A"/>
    <w:rsid w:val="005B1C60"/>
    <w:rsid w:val="005C2B07"/>
    <w:rsid w:val="005D4519"/>
    <w:rsid w:val="005D5181"/>
    <w:rsid w:val="005F27CE"/>
    <w:rsid w:val="005F3327"/>
    <w:rsid w:val="005F7531"/>
    <w:rsid w:val="00606CC3"/>
    <w:rsid w:val="00610850"/>
    <w:rsid w:val="00626984"/>
    <w:rsid w:val="00631989"/>
    <w:rsid w:val="00633CF8"/>
    <w:rsid w:val="00643755"/>
    <w:rsid w:val="006558FB"/>
    <w:rsid w:val="006639FD"/>
    <w:rsid w:val="006678C4"/>
    <w:rsid w:val="00685D04"/>
    <w:rsid w:val="006B71EE"/>
    <w:rsid w:val="006B77A2"/>
    <w:rsid w:val="006C01E9"/>
    <w:rsid w:val="006C5094"/>
    <w:rsid w:val="006D069C"/>
    <w:rsid w:val="006D33F4"/>
    <w:rsid w:val="006D6C2C"/>
    <w:rsid w:val="00711B91"/>
    <w:rsid w:val="00712827"/>
    <w:rsid w:val="00716A3C"/>
    <w:rsid w:val="00723EA1"/>
    <w:rsid w:val="00736D68"/>
    <w:rsid w:val="007444C2"/>
    <w:rsid w:val="007534B4"/>
    <w:rsid w:val="0075799D"/>
    <w:rsid w:val="007602BC"/>
    <w:rsid w:val="007954FC"/>
    <w:rsid w:val="007C79F4"/>
    <w:rsid w:val="007D22A2"/>
    <w:rsid w:val="007F47C2"/>
    <w:rsid w:val="00807BE1"/>
    <w:rsid w:val="00813CF1"/>
    <w:rsid w:val="00830570"/>
    <w:rsid w:val="008767ED"/>
    <w:rsid w:val="00881787"/>
    <w:rsid w:val="00883D07"/>
    <w:rsid w:val="008861E5"/>
    <w:rsid w:val="00897175"/>
    <w:rsid w:val="008A01CE"/>
    <w:rsid w:val="008A1135"/>
    <w:rsid w:val="008A72BA"/>
    <w:rsid w:val="008B6E79"/>
    <w:rsid w:val="008C4B27"/>
    <w:rsid w:val="008E46F1"/>
    <w:rsid w:val="0090225F"/>
    <w:rsid w:val="00912E54"/>
    <w:rsid w:val="009132E3"/>
    <w:rsid w:val="009261EE"/>
    <w:rsid w:val="009351D9"/>
    <w:rsid w:val="00936B07"/>
    <w:rsid w:val="009374BD"/>
    <w:rsid w:val="00937E72"/>
    <w:rsid w:val="00953B94"/>
    <w:rsid w:val="0096708D"/>
    <w:rsid w:val="00967666"/>
    <w:rsid w:val="0097281D"/>
    <w:rsid w:val="00984107"/>
    <w:rsid w:val="00986507"/>
    <w:rsid w:val="009919F4"/>
    <w:rsid w:val="009A08EF"/>
    <w:rsid w:val="009A0985"/>
    <w:rsid w:val="009A6DF2"/>
    <w:rsid w:val="009A7D3D"/>
    <w:rsid w:val="009B7F89"/>
    <w:rsid w:val="009D2EE5"/>
    <w:rsid w:val="00A0712C"/>
    <w:rsid w:val="00A139C0"/>
    <w:rsid w:val="00A437EA"/>
    <w:rsid w:val="00A45652"/>
    <w:rsid w:val="00A46859"/>
    <w:rsid w:val="00A5404B"/>
    <w:rsid w:val="00A730AD"/>
    <w:rsid w:val="00A85712"/>
    <w:rsid w:val="00A95B3F"/>
    <w:rsid w:val="00A95C3D"/>
    <w:rsid w:val="00A97D27"/>
    <w:rsid w:val="00AA2BB5"/>
    <w:rsid w:val="00AA3ABB"/>
    <w:rsid w:val="00AA4680"/>
    <w:rsid w:val="00AA491B"/>
    <w:rsid w:val="00AA7C79"/>
    <w:rsid w:val="00AC4AA7"/>
    <w:rsid w:val="00AD4966"/>
    <w:rsid w:val="00B46781"/>
    <w:rsid w:val="00B8033B"/>
    <w:rsid w:val="00BA2EDA"/>
    <w:rsid w:val="00BD29A7"/>
    <w:rsid w:val="00BD78E2"/>
    <w:rsid w:val="00BE38B5"/>
    <w:rsid w:val="00BE6C3E"/>
    <w:rsid w:val="00BF7E49"/>
    <w:rsid w:val="00C16F90"/>
    <w:rsid w:val="00C27DF5"/>
    <w:rsid w:val="00C34DD4"/>
    <w:rsid w:val="00C53C38"/>
    <w:rsid w:val="00C56F75"/>
    <w:rsid w:val="00C64E91"/>
    <w:rsid w:val="00C7324E"/>
    <w:rsid w:val="00C747A0"/>
    <w:rsid w:val="00C951C0"/>
    <w:rsid w:val="00C95514"/>
    <w:rsid w:val="00CB7F6D"/>
    <w:rsid w:val="00CC2355"/>
    <w:rsid w:val="00CE2FBA"/>
    <w:rsid w:val="00CE48AC"/>
    <w:rsid w:val="00CE6725"/>
    <w:rsid w:val="00CF1CB9"/>
    <w:rsid w:val="00CF4314"/>
    <w:rsid w:val="00D131BD"/>
    <w:rsid w:val="00D421C3"/>
    <w:rsid w:val="00D5280E"/>
    <w:rsid w:val="00D675C7"/>
    <w:rsid w:val="00D95429"/>
    <w:rsid w:val="00D96B31"/>
    <w:rsid w:val="00DB3B2D"/>
    <w:rsid w:val="00DB5C17"/>
    <w:rsid w:val="00DB7C7B"/>
    <w:rsid w:val="00DC0C34"/>
    <w:rsid w:val="00DC254E"/>
    <w:rsid w:val="00DC62EB"/>
    <w:rsid w:val="00DC7466"/>
    <w:rsid w:val="00DE4868"/>
    <w:rsid w:val="00DF0F36"/>
    <w:rsid w:val="00DF13CD"/>
    <w:rsid w:val="00DF3307"/>
    <w:rsid w:val="00DF7525"/>
    <w:rsid w:val="00E05227"/>
    <w:rsid w:val="00E25D38"/>
    <w:rsid w:val="00E27083"/>
    <w:rsid w:val="00E338DA"/>
    <w:rsid w:val="00E538ED"/>
    <w:rsid w:val="00E62C96"/>
    <w:rsid w:val="00E65C8B"/>
    <w:rsid w:val="00E755D1"/>
    <w:rsid w:val="00E77709"/>
    <w:rsid w:val="00E87195"/>
    <w:rsid w:val="00E95CE8"/>
    <w:rsid w:val="00E96643"/>
    <w:rsid w:val="00EB7C36"/>
    <w:rsid w:val="00EC1662"/>
    <w:rsid w:val="00EF1BCE"/>
    <w:rsid w:val="00F10619"/>
    <w:rsid w:val="00F13218"/>
    <w:rsid w:val="00F27E24"/>
    <w:rsid w:val="00F4416B"/>
    <w:rsid w:val="00F464D9"/>
    <w:rsid w:val="00F52C50"/>
    <w:rsid w:val="00F619E8"/>
    <w:rsid w:val="00F83C7B"/>
    <w:rsid w:val="00F844E2"/>
    <w:rsid w:val="00F92E78"/>
    <w:rsid w:val="00F956E8"/>
    <w:rsid w:val="00FB08F8"/>
    <w:rsid w:val="00FB30DE"/>
    <w:rsid w:val="00FC6B07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Борейко</dc:creator>
  <cp:keywords/>
  <dc:description/>
  <cp:lastModifiedBy>Светлана Борейко</cp:lastModifiedBy>
  <cp:revision>3</cp:revision>
  <dcterms:created xsi:type="dcterms:W3CDTF">2015-05-20T07:47:00Z</dcterms:created>
  <dcterms:modified xsi:type="dcterms:W3CDTF">2015-05-20T07:53:00Z</dcterms:modified>
</cp:coreProperties>
</file>